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282D" w14:textId="77777777" w:rsidR="001B326F" w:rsidRDefault="001B326F" w:rsidP="001B326F">
      <w:pPr>
        <w:spacing w:after="0"/>
      </w:pPr>
      <w:r>
        <w:t xml:space="preserve">7006 </w:t>
      </w:r>
    </w:p>
    <w:p w14:paraId="5A45F95F" w14:textId="77777777" w:rsidR="001B326F" w:rsidRDefault="001B326F" w:rsidP="001B326F">
      <w:pPr>
        <w:spacing w:after="0"/>
      </w:pPr>
      <w:r>
        <w:t>National Trust</w:t>
      </w:r>
    </w:p>
    <w:p w14:paraId="497CA61A" w14:textId="77777777" w:rsidR="001B326F" w:rsidRDefault="001B326F" w:rsidP="001B326F">
      <w:pPr>
        <w:spacing w:after="0"/>
      </w:pPr>
    </w:p>
    <w:p w14:paraId="4DFCFF33" w14:textId="54AB299C" w:rsidR="001B326F" w:rsidRDefault="001B326F" w:rsidP="001B326F">
      <w:pPr>
        <w:spacing w:after="0"/>
      </w:pPr>
      <w:r>
        <w:t xml:space="preserve">-1 Pleasant Creek Courthouse </w:t>
      </w:r>
      <w:r w:rsidR="00C02FC4">
        <w:t>1860</w:t>
      </w:r>
    </w:p>
    <w:p w14:paraId="7DD71380" w14:textId="5FA2E5F4" w:rsidR="001B326F" w:rsidRDefault="001B326F" w:rsidP="001B326F">
      <w:pPr>
        <w:spacing w:after="0"/>
      </w:pPr>
      <w:r>
        <w:t xml:space="preserve">-2 </w:t>
      </w:r>
      <w:r w:rsidR="009A3F4E">
        <w:t xml:space="preserve">Old </w:t>
      </w:r>
      <w:r>
        <w:t xml:space="preserve">Police Inspectors </w:t>
      </w:r>
      <w:r w:rsidR="009A3F4E">
        <w:t>Residence</w:t>
      </w:r>
      <w:r>
        <w:t xml:space="preserve"> Pleasant Creek</w:t>
      </w:r>
      <w:r w:rsidR="009A3F4E">
        <w:t xml:space="preserve"> 1869</w:t>
      </w:r>
    </w:p>
    <w:p w14:paraId="3F141CBF" w14:textId="7EBC888D" w:rsidR="001B326F" w:rsidRDefault="001B326F" w:rsidP="001B326F">
      <w:pPr>
        <w:spacing w:after="0"/>
      </w:pPr>
      <w:r>
        <w:t>-3 Side of Police Inspectors House Pleasant Creek</w:t>
      </w:r>
      <w:r w:rsidR="007F7A7B">
        <w:t xml:space="preserve"> 1869</w:t>
      </w:r>
    </w:p>
    <w:p w14:paraId="019F9FFC" w14:textId="798EDCBE" w:rsidR="001B326F" w:rsidRDefault="001B326F" w:rsidP="001B326F">
      <w:pPr>
        <w:spacing w:after="0"/>
      </w:pPr>
      <w:r>
        <w:t>-4 Shire Building Pleasant Creek</w:t>
      </w:r>
      <w:r w:rsidR="007F7A7B">
        <w:t xml:space="preserve"> 1866</w:t>
      </w:r>
    </w:p>
    <w:p w14:paraId="63C93CCB" w14:textId="0F06F234" w:rsidR="001B326F" w:rsidRDefault="001B326F" w:rsidP="001B326F">
      <w:pPr>
        <w:spacing w:after="0"/>
      </w:pPr>
      <w:r>
        <w:t>-5 Literary Institute Pleasant Creek</w:t>
      </w:r>
      <w:r w:rsidR="007F7A7B">
        <w:t xml:space="preserve"> 1868</w:t>
      </w:r>
    </w:p>
    <w:p w14:paraId="3A2E2511" w14:textId="77777777" w:rsidR="001B326F" w:rsidRDefault="001B326F" w:rsidP="001B326F">
      <w:pPr>
        <w:spacing w:after="0"/>
      </w:pPr>
      <w:r>
        <w:t>-6 First Cemetery, One Tree Hill Cemetery, Pleasant Creek</w:t>
      </w:r>
    </w:p>
    <w:p w14:paraId="1750E302" w14:textId="77777777" w:rsidR="001B326F" w:rsidRDefault="001B326F" w:rsidP="001B326F">
      <w:pPr>
        <w:spacing w:after="0"/>
      </w:pPr>
      <w:r>
        <w:t>-7 Close up or plaque, First Cemetery, One Tree Hill Cemetery, Pleasant Creek</w:t>
      </w:r>
    </w:p>
    <w:p w14:paraId="15217170" w14:textId="64B6DF50" w:rsidR="001B326F" w:rsidRDefault="001B326F" w:rsidP="001B326F">
      <w:pPr>
        <w:spacing w:after="0"/>
      </w:pPr>
      <w:r>
        <w:t xml:space="preserve">-8 Diamond House, </w:t>
      </w:r>
      <w:proofErr w:type="spellStart"/>
      <w:r>
        <w:t>Seaby</w:t>
      </w:r>
      <w:proofErr w:type="spellEnd"/>
      <w:r>
        <w:t xml:space="preserve"> Street Stawell</w:t>
      </w:r>
      <w:r w:rsidR="00EB543A">
        <w:t xml:space="preserve"> 1866-1868</w:t>
      </w:r>
    </w:p>
    <w:p w14:paraId="3F098185" w14:textId="77777777" w:rsidR="001B326F" w:rsidRDefault="001B326F" w:rsidP="001B326F">
      <w:pPr>
        <w:spacing w:after="0"/>
      </w:pPr>
      <w:r>
        <w:t xml:space="preserve">-9 Mural in Pioneer Walk Walkway off Main Street </w:t>
      </w:r>
    </w:p>
    <w:p w14:paraId="6ABAAF1E" w14:textId="77777777" w:rsidR="001B326F" w:rsidRDefault="001B326F" w:rsidP="001B326F">
      <w:pPr>
        <w:spacing w:after="0"/>
      </w:pPr>
      <w:r>
        <w:t>-10 Mural in Pioneer Walk Walkway off Main Street</w:t>
      </w:r>
    </w:p>
    <w:p w14:paraId="16DD1001" w14:textId="52471858" w:rsidR="001B326F" w:rsidRDefault="001B326F" w:rsidP="001B326F">
      <w:pPr>
        <w:spacing w:after="0"/>
      </w:pPr>
      <w:r>
        <w:t>-11 Powder Magazine in Church Street Stawell at rear of main street</w:t>
      </w:r>
      <w:r w:rsidR="00D862B4">
        <w:t xml:space="preserve"> 1861</w:t>
      </w:r>
    </w:p>
    <w:p w14:paraId="39BBC4BD" w14:textId="23E917AC" w:rsidR="001B326F" w:rsidRDefault="001B326F" w:rsidP="001B326F">
      <w:pPr>
        <w:spacing w:after="0"/>
      </w:pPr>
      <w:r>
        <w:t xml:space="preserve">-12 Stawell Town Hall </w:t>
      </w:r>
      <w:r w:rsidR="00D862B4">
        <w:t xml:space="preserve">1872-1873 </w:t>
      </w:r>
      <w:r>
        <w:t>with clock tower</w:t>
      </w:r>
      <w:r w:rsidR="00F36FE4">
        <w:t xml:space="preserve"> 1939</w:t>
      </w:r>
    </w:p>
    <w:p w14:paraId="73776059" w14:textId="77777777" w:rsidR="001B326F" w:rsidRDefault="001B326F" w:rsidP="001B326F">
      <w:pPr>
        <w:spacing w:after="0"/>
      </w:pPr>
      <w:r>
        <w:t>-13 Mural in Pioneer Walk Walkway off Main Street</w:t>
      </w:r>
    </w:p>
    <w:p w14:paraId="45B8206E" w14:textId="77777777" w:rsidR="001B326F" w:rsidRDefault="001B326F" w:rsidP="001B326F">
      <w:pPr>
        <w:spacing w:after="0"/>
      </w:pPr>
      <w:r>
        <w:t>-14 Stained Glass windows from inside St Matthews Church</w:t>
      </w:r>
    </w:p>
    <w:p w14:paraId="43C0FD98" w14:textId="77777777" w:rsidR="001B326F" w:rsidRDefault="001B326F" w:rsidP="001B326F">
      <w:pPr>
        <w:spacing w:after="0"/>
      </w:pPr>
      <w:r>
        <w:t>-15 Altar and organ inside St Matthews Church</w:t>
      </w:r>
    </w:p>
    <w:p w14:paraId="5DCD7DB1" w14:textId="77777777" w:rsidR="001B326F" w:rsidRDefault="001B326F" w:rsidP="001B326F">
      <w:pPr>
        <w:spacing w:after="0"/>
      </w:pPr>
      <w:r>
        <w:t xml:space="preserve">-16 St Matthews Church from across Scallan Street showing </w:t>
      </w:r>
      <w:proofErr w:type="gramStart"/>
      <w:r>
        <w:t>spire</w:t>
      </w:r>
      <w:proofErr w:type="gramEnd"/>
    </w:p>
    <w:p w14:paraId="2F5BE876" w14:textId="19B3645A" w:rsidR="001B326F" w:rsidRDefault="001B326F" w:rsidP="001B326F">
      <w:pPr>
        <w:spacing w:after="0"/>
      </w:pPr>
      <w:r>
        <w:t xml:space="preserve">-17 Stawell </w:t>
      </w:r>
      <w:r w:rsidR="00925569">
        <w:t>Wes</w:t>
      </w:r>
      <w:r w:rsidR="00B115B0">
        <w:t xml:space="preserve">leyan </w:t>
      </w:r>
      <w:r>
        <w:t>Methodist church beside town hall.  Now demolished.</w:t>
      </w:r>
      <w:r w:rsidR="00B115B0">
        <w:t xml:space="preserve"> 1864</w:t>
      </w:r>
    </w:p>
    <w:p w14:paraId="73F1C5B0" w14:textId="77777777" w:rsidR="001B326F" w:rsidRDefault="001B326F" w:rsidP="001B326F">
      <w:pPr>
        <w:spacing w:after="0"/>
      </w:pPr>
      <w:r>
        <w:t>-18 Rear of Stawell Anglican Church Main Street Stawell</w:t>
      </w:r>
    </w:p>
    <w:p w14:paraId="1D39F470" w14:textId="6BF5EDD8" w:rsidR="001B326F" w:rsidRDefault="001B326F" w:rsidP="001B326F">
      <w:pPr>
        <w:spacing w:after="0"/>
      </w:pPr>
      <w:r>
        <w:t xml:space="preserve">-19 Stawell Railway Station showing </w:t>
      </w:r>
      <w:proofErr w:type="gramStart"/>
      <w:r w:rsidR="000A5408">
        <w:t>platform</w:t>
      </w:r>
      <w:proofErr w:type="gramEnd"/>
    </w:p>
    <w:p w14:paraId="53633E22" w14:textId="77777777" w:rsidR="001B326F" w:rsidRDefault="001B326F" w:rsidP="001B326F">
      <w:pPr>
        <w:spacing w:after="0"/>
      </w:pPr>
      <w:r>
        <w:t>-20 Stawell Railway Station Goods Shed</w:t>
      </w:r>
    </w:p>
    <w:p w14:paraId="21538934" w14:textId="77777777" w:rsidR="001B326F" w:rsidRDefault="001B326F" w:rsidP="001B326F">
      <w:pPr>
        <w:spacing w:after="0"/>
      </w:pPr>
      <w:r>
        <w:t>-21 Main gates at Central Park Boar War Monument</w:t>
      </w:r>
    </w:p>
    <w:p w14:paraId="1CC3441E" w14:textId="1FBBE520" w:rsidR="001B326F" w:rsidRDefault="001B326F" w:rsidP="001B326F">
      <w:pPr>
        <w:spacing w:after="0"/>
      </w:pPr>
      <w:r>
        <w:t>-22 Gardens and rear of number One Grandstand</w:t>
      </w:r>
      <w:r w:rsidR="00901607">
        <w:t xml:space="preserve"> 1899</w:t>
      </w:r>
      <w:r>
        <w:t xml:space="preserve"> Central Park</w:t>
      </w:r>
      <w:r w:rsidR="00294BFD">
        <w:t xml:space="preserve"> with Walter Simmons Sundial</w:t>
      </w:r>
    </w:p>
    <w:p w14:paraId="0A18FD88" w14:textId="267ED58C" w:rsidR="001B326F" w:rsidRDefault="001B326F" w:rsidP="001B326F">
      <w:pPr>
        <w:spacing w:after="0"/>
      </w:pPr>
      <w:r>
        <w:t xml:space="preserve">-23 Gardens and rear of number One Grandstand </w:t>
      </w:r>
      <w:r w:rsidR="00634629">
        <w:t xml:space="preserve">1899 </w:t>
      </w:r>
      <w:r>
        <w:t>Central Park</w:t>
      </w:r>
      <w:r w:rsidR="000A5408">
        <w:t xml:space="preserve"> </w:t>
      </w:r>
      <w:r w:rsidR="000A5408">
        <w:t>with Walter Simmons Sundial</w:t>
      </w:r>
    </w:p>
    <w:p w14:paraId="7BC2FA95" w14:textId="475911FC" w:rsidR="001B326F" w:rsidRDefault="001B326F" w:rsidP="001B326F">
      <w:pPr>
        <w:spacing w:after="0"/>
      </w:pPr>
      <w:r>
        <w:t xml:space="preserve">-24 Number One Grandstand </w:t>
      </w:r>
      <w:r w:rsidR="00634629">
        <w:t xml:space="preserve">1899 </w:t>
      </w:r>
      <w:r>
        <w:t>Central Park</w:t>
      </w:r>
    </w:p>
    <w:p w14:paraId="02141E78" w14:textId="74B44326" w:rsidR="001B326F" w:rsidRDefault="001B326F" w:rsidP="001B326F">
      <w:pPr>
        <w:spacing w:after="0"/>
      </w:pPr>
      <w:r>
        <w:t xml:space="preserve">-25 Number One Grandstand </w:t>
      </w:r>
      <w:r w:rsidR="00634629">
        <w:t xml:space="preserve">1899 </w:t>
      </w:r>
      <w:r>
        <w:t>Central Park</w:t>
      </w:r>
    </w:p>
    <w:p w14:paraId="58E18A47" w14:textId="52F2CF56" w:rsidR="001B326F" w:rsidRDefault="001B326F" w:rsidP="001B326F">
      <w:pPr>
        <w:spacing w:after="0"/>
      </w:pPr>
      <w:r>
        <w:t>-26 Pioneers Memorial Deep Lead</w:t>
      </w:r>
      <w:r w:rsidR="00BD5A22">
        <w:t xml:space="preserve"> 1937</w:t>
      </w:r>
    </w:p>
    <w:p w14:paraId="5F82B7D6" w14:textId="0E3E271C" w:rsidR="001B326F" w:rsidRDefault="001B326F" w:rsidP="001B326F">
      <w:pPr>
        <w:spacing w:after="0"/>
      </w:pPr>
      <w:r>
        <w:t>-27 North Woodlands</w:t>
      </w:r>
      <w:r w:rsidR="005760B1">
        <w:t xml:space="preserve"> 1909</w:t>
      </w:r>
    </w:p>
    <w:p w14:paraId="34D368C1" w14:textId="7FA0F54B" w:rsidR="001B326F" w:rsidRDefault="001B326F" w:rsidP="001B326F">
      <w:pPr>
        <w:spacing w:after="0"/>
      </w:pPr>
      <w:r>
        <w:t>-28 North Woodlands</w:t>
      </w:r>
      <w:r w:rsidR="005760B1">
        <w:t xml:space="preserve"> 1909</w:t>
      </w:r>
    </w:p>
    <w:p w14:paraId="2D66900D" w14:textId="4149DE42" w:rsidR="001B326F" w:rsidRDefault="001B326F" w:rsidP="001B326F">
      <w:pPr>
        <w:spacing w:after="0"/>
      </w:pPr>
      <w:r>
        <w:t>-29 North Woodlands Plaque/Foundation Stone</w:t>
      </w:r>
      <w:r w:rsidR="005760B1">
        <w:t xml:space="preserve"> </w:t>
      </w:r>
      <w:r w:rsidR="00607F88">
        <w:t xml:space="preserve">laid by daughter </w:t>
      </w:r>
      <w:r w:rsidR="009522A5">
        <w:t>Aimee McCulloch 1909</w:t>
      </w:r>
    </w:p>
    <w:p w14:paraId="52B117B1" w14:textId="4CA3D3B1" w:rsidR="001B326F" w:rsidRDefault="001B326F" w:rsidP="001B326F">
      <w:pPr>
        <w:spacing w:after="0"/>
      </w:pPr>
      <w:r>
        <w:t>-30 North Woodlands Outbuildings</w:t>
      </w:r>
      <w:r w:rsidR="00607F88">
        <w:t xml:space="preserve"> 1909</w:t>
      </w:r>
    </w:p>
    <w:p w14:paraId="6EE6BA63" w14:textId="77777777" w:rsidR="001B326F" w:rsidRDefault="001B326F" w:rsidP="001B326F">
      <w:pPr>
        <w:spacing w:after="0"/>
      </w:pPr>
      <w:r>
        <w:t>-31 North Woodlands Dog Kennels</w:t>
      </w:r>
    </w:p>
    <w:p w14:paraId="2489670C" w14:textId="77777777" w:rsidR="001B326F" w:rsidRDefault="001B326F" w:rsidP="001B326F">
      <w:pPr>
        <w:spacing w:after="0"/>
      </w:pPr>
      <w:r>
        <w:t>-32 North Woodlands Outbuilding</w:t>
      </w:r>
    </w:p>
    <w:p w14:paraId="4642ED3C" w14:textId="77777777" w:rsidR="001B326F" w:rsidRDefault="001B326F" w:rsidP="001B326F">
      <w:pPr>
        <w:spacing w:after="0"/>
      </w:pPr>
      <w:r>
        <w:t xml:space="preserve">-33 Vine Lodge </w:t>
      </w:r>
      <w:proofErr w:type="spellStart"/>
      <w:r>
        <w:t>Seppelt's</w:t>
      </w:r>
      <w:proofErr w:type="spellEnd"/>
      <w:r>
        <w:t xml:space="preserve"> </w:t>
      </w:r>
    </w:p>
    <w:p w14:paraId="1093E147" w14:textId="77777777" w:rsidR="001B326F" w:rsidRDefault="001B326F" w:rsidP="001B326F">
      <w:pPr>
        <w:spacing w:after="0"/>
      </w:pPr>
      <w:r>
        <w:t xml:space="preserve">-34 Vine Lodge </w:t>
      </w:r>
      <w:proofErr w:type="spellStart"/>
      <w:r>
        <w:t>Seppelt's</w:t>
      </w:r>
      <w:proofErr w:type="spellEnd"/>
      <w:r>
        <w:t xml:space="preserve"> </w:t>
      </w:r>
    </w:p>
    <w:p w14:paraId="14362967" w14:textId="2BF00B5E" w:rsidR="001B326F" w:rsidRDefault="001B326F" w:rsidP="001B326F">
      <w:pPr>
        <w:spacing w:after="0"/>
      </w:pPr>
      <w:r>
        <w:t xml:space="preserve">-35 Allanvale Great Western </w:t>
      </w:r>
      <w:r w:rsidR="00BB7F67">
        <w:t>early 1920’s</w:t>
      </w:r>
    </w:p>
    <w:p w14:paraId="7CDF0844" w14:textId="068F610C" w:rsidR="001B326F" w:rsidRDefault="001B326F" w:rsidP="001B326F">
      <w:pPr>
        <w:spacing w:after="0"/>
      </w:pPr>
      <w:r>
        <w:t xml:space="preserve">-36 Allanvale Great Western </w:t>
      </w:r>
      <w:r w:rsidR="00E532C4">
        <w:t>early 1920’s</w:t>
      </w:r>
    </w:p>
    <w:p w14:paraId="134D0D38" w14:textId="77777777" w:rsidR="001B326F" w:rsidRDefault="001B326F" w:rsidP="001B326F">
      <w:pPr>
        <w:spacing w:after="0"/>
      </w:pPr>
      <w:r>
        <w:t xml:space="preserve">-37 Interior Allanvale Great Western </w:t>
      </w:r>
    </w:p>
    <w:p w14:paraId="0E00E235" w14:textId="77777777" w:rsidR="001B326F" w:rsidRDefault="001B326F" w:rsidP="001B326F">
      <w:pPr>
        <w:spacing w:after="0"/>
      </w:pPr>
      <w:r>
        <w:t>-38 Interior Allanvale Great Western</w:t>
      </w:r>
    </w:p>
    <w:p w14:paraId="52F2BBF5" w14:textId="77777777" w:rsidR="001B326F" w:rsidRDefault="001B326F" w:rsidP="001B326F">
      <w:pPr>
        <w:spacing w:after="0"/>
      </w:pPr>
      <w:r>
        <w:t>-39 Interior Allanvale Great Western</w:t>
      </w:r>
    </w:p>
    <w:p w14:paraId="45218264" w14:textId="4ACB58A3" w:rsidR="00495146" w:rsidRDefault="001B326F" w:rsidP="001B326F">
      <w:pPr>
        <w:spacing w:after="0"/>
      </w:pPr>
      <w:r>
        <w:t>-40 Allanvale Great Western</w:t>
      </w:r>
      <w:r w:rsidR="00E532C4">
        <w:t xml:space="preserve"> early 1920’s</w:t>
      </w:r>
    </w:p>
    <w:sectPr w:rsidR="00495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F"/>
    <w:rsid w:val="000A5408"/>
    <w:rsid w:val="001B326F"/>
    <w:rsid w:val="00294BFD"/>
    <w:rsid w:val="00495146"/>
    <w:rsid w:val="005760B1"/>
    <w:rsid w:val="00607F88"/>
    <w:rsid w:val="00634629"/>
    <w:rsid w:val="007F7A7B"/>
    <w:rsid w:val="00901607"/>
    <w:rsid w:val="00925569"/>
    <w:rsid w:val="009522A5"/>
    <w:rsid w:val="009A3F4E"/>
    <w:rsid w:val="00B115B0"/>
    <w:rsid w:val="00BB7F67"/>
    <w:rsid w:val="00BD5A22"/>
    <w:rsid w:val="00C02FC4"/>
    <w:rsid w:val="00D862B4"/>
    <w:rsid w:val="00E532C4"/>
    <w:rsid w:val="00EB543A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C4E2"/>
  <w15:chartTrackingRefBased/>
  <w15:docId w15:val="{A5EFFCC9-3941-4BB9-888D-A882EDB8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Withers</dc:creator>
  <cp:keywords/>
  <dc:description/>
  <cp:lastModifiedBy>Gary Withers</cp:lastModifiedBy>
  <cp:revision>19</cp:revision>
  <dcterms:created xsi:type="dcterms:W3CDTF">2023-04-12T04:28:00Z</dcterms:created>
  <dcterms:modified xsi:type="dcterms:W3CDTF">2023-04-12T04:44:00Z</dcterms:modified>
</cp:coreProperties>
</file>