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DD3" w:rsidRDefault="00BB33CD">
      <w:pPr>
        <w:rPr>
          <w:b/>
          <w:u w:val="single"/>
        </w:rPr>
      </w:pPr>
      <w:r>
        <w:rPr>
          <w:b/>
          <w:u w:val="single"/>
        </w:rPr>
        <w:t xml:space="preserve">                                                                                                                                                                                                                                                                                                                                                                            </w:t>
      </w:r>
      <w:bookmarkStart w:id="0" w:name="_GoBack"/>
      <w:bookmarkEnd w:id="0"/>
      <w:r w:rsidR="002C6406" w:rsidRPr="002C6406">
        <w:rPr>
          <w:b/>
          <w:u w:val="single"/>
        </w:rPr>
        <w:t>Tilly Aston Recording 15/07/1937</w:t>
      </w:r>
    </w:p>
    <w:p w:rsidR="002C6406" w:rsidRDefault="002C6406">
      <w:pPr>
        <w:rPr>
          <w:b/>
          <w:u w:val="single"/>
        </w:rPr>
      </w:pPr>
    </w:p>
    <w:p w:rsidR="002C6406" w:rsidRDefault="002C6406">
      <w:r>
        <w:t>Dear Friends, at your request, I make this recording of my voice so that when I am no longer with you in person the tones you are now hearing may remind you that love and remembrance are more a matter of the spirit than of the bodily contact and presence.</w:t>
      </w:r>
    </w:p>
    <w:p w:rsidR="002C6406" w:rsidRDefault="002C6406"/>
    <w:p w:rsidR="002C6406" w:rsidRDefault="002C6406">
      <w:r>
        <w:t xml:space="preserve">As I have drifted or struggled along through life I have gradually acquired many things. Always I have greatly desired to be happy and to spread the same infection around me. This wish has always been aptly fulfilled firstly in a joyous fashion after the manner of the young and later in an atmosphere of hope and servility which I trust may remain with me to the end. Achievements were another aim with me from the beginning and whatever affects my life attainments may have </w:t>
      </w:r>
      <w:r w:rsidR="00F5319D">
        <w:t>upon</w:t>
      </w:r>
      <w:r>
        <w:t xml:space="preserve"> others there has been a fair amount of personal satisfaction in my victories over circumstance. I have striven off knowledge and won a little</w:t>
      </w:r>
      <w:r w:rsidR="007D4347">
        <w:t xml:space="preserve"> but the chief thing I have learned is the immensity of the store available and this I can never expect to appropriate in this life but eternity is still ahead of me. Then as I reach the quiet </w:t>
      </w:r>
      <w:r w:rsidR="00F5319D">
        <w:t>atoll</w:t>
      </w:r>
      <w:r w:rsidR="007D4347">
        <w:t xml:space="preserve"> of mature years</w:t>
      </w:r>
      <w:r w:rsidR="0043033D">
        <w:t xml:space="preserve"> and</w:t>
      </w:r>
      <w:r w:rsidR="007D4347">
        <w:t xml:space="preserve"> the time to dream in it’s calm solitude, I know that the be</w:t>
      </w:r>
      <w:r w:rsidR="0043033D">
        <w:t>s</w:t>
      </w:r>
      <w:r w:rsidR="007D4347">
        <w:t>t thing I have sought and won is the affection and loyalty of a precious circle of friends for while happiness, achievements and knowledge grow less important with the passing of time, the bonds of love are strengthened and drawn faster with every hour that slips away and that is why I believe that my spoken words recorded here for you to keep will be a tie between us wherever each of us may chance to be and here is my song to old age that I have written for this recording:</w:t>
      </w:r>
    </w:p>
    <w:p w:rsidR="007D4347" w:rsidRDefault="007D4347"/>
    <w:p w:rsidR="007D4347" w:rsidRDefault="007D4347">
      <w:r>
        <w:t>The Song of Old Age:</w:t>
      </w:r>
    </w:p>
    <w:p w:rsidR="007D4347" w:rsidRDefault="007D4347"/>
    <w:p w:rsidR="00F5319D" w:rsidRDefault="007D4347">
      <w:r>
        <w:t xml:space="preserve">When I am old I would that life might be like the lone </w:t>
      </w:r>
      <w:r w:rsidR="00F5319D">
        <w:t>atoll</w:t>
      </w:r>
      <w:r>
        <w:t xml:space="preserve"> in the gleaming sea whose quiet harps the coral reef descends from sweeping tides and waves that beat and ring. </w:t>
      </w:r>
    </w:p>
    <w:p w:rsidR="00F5319D" w:rsidRDefault="007D4347">
      <w:r>
        <w:t xml:space="preserve">There yearlong summers breathe about the palms and bright lagoons mirror the heavens calm in whose clear depths the coral gardens glow. </w:t>
      </w:r>
    </w:p>
    <w:p w:rsidR="007D4347" w:rsidRDefault="007D4347">
      <w:r>
        <w:t xml:space="preserve">Type of vear memories are from long ago and I should know that </w:t>
      </w:r>
      <w:r w:rsidR="008F463A">
        <w:t>from the out</w:t>
      </w:r>
      <w:r w:rsidR="00F5319D">
        <w:t>er world through the low passes in the………</w:t>
      </w:r>
      <w:proofErr w:type="gramStart"/>
      <w:r w:rsidR="00F5319D">
        <w:t>…..</w:t>
      </w:r>
      <w:proofErr w:type="gramEnd"/>
      <w:r w:rsidR="00F5319D">
        <w:t xml:space="preserve"> path swirled the singing breezes and the currents cool to stir and purify my shining fool.</w:t>
      </w:r>
    </w:p>
    <w:p w:rsidR="00F5319D" w:rsidRDefault="00F5319D">
      <w:r>
        <w:t>So tranquil hours the portion of my soul I still should hear the outer breakers roll bringing some other harp to rest while in the safe shelter of my sunny eyes</w:t>
      </w:r>
    </w:p>
    <w:p w:rsidR="00F5319D" w:rsidRDefault="00F5319D">
      <w:r>
        <w:t>Here in the starry night and quiet days my inward voice might turn to hymns of praise the voice divine might flood my waiting ears with gods eternal spirit very near</w:t>
      </w:r>
    </w:p>
    <w:p w:rsidR="00F5319D" w:rsidRDefault="00F5319D">
      <w:r>
        <w:t>Thus, I would live through days of pure repose which softens life’s hard journey to it’s close, till from this body obsolete I burst beyond this pen with limitations cursed to toils and victories more noble than the first.</w:t>
      </w:r>
    </w:p>
    <w:p w:rsidR="00F5319D" w:rsidRDefault="00F5319D"/>
    <w:p w:rsidR="00F5319D" w:rsidRDefault="00F5319D">
      <w:r>
        <w:t xml:space="preserve">These thoughts I record at Melbourne on the 15/7/1937 for you my friends from your friend, </w:t>
      </w:r>
    </w:p>
    <w:p w:rsidR="00F5319D" w:rsidRDefault="00F5319D"/>
    <w:p w:rsidR="00F5319D" w:rsidRPr="002C6406" w:rsidRDefault="00F5319D">
      <w:r>
        <w:t>Tilly Aston.</w:t>
      </w:r>
    </w:p>
    <w:sectPr w:rsidR="00F5319D" w:rsidRPr="002C6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06"/>
    <w:rsid w:val="00154516"/>
    <w:rsid w:val="002C6406"/>
    <w:rsid w:val="0043033D"/>
    <w:rsid w:val="00662DE7"/>
    <w:rsid w:val="0078556B"/>
    <w:rsid w:val="007C250F"/>
    <w:rsid w:val="007D4347"/>
    <w:rsid w:val="00845CFE"/>
    <w:rsid w:val="00885E66"/>
    <w:rsid w:val="008F463A"/>
    <w:rsid w:val="00A43DEB"/>
    <w:rsid w:val="00A968C0"/>
    <w:rsid w:val="00B52D4E"/>
    <w:rsid w:val="00BB33CD"/>
    <w:rsid w:val="00EB6DD3"/>
    <w:rsid w:val="00F531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8A00"/>
  <w15:chartTrackingRefBased/>
  <w15:docId w15:val="{E36240B1-1C2C-4C62-AA47-184EFD99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kern w:val="2"/>
        <w:sz w:val="24"/>
        <w:szCs w:val="32"/>
        <w:lang w:val="en-AU"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Vision Australia</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Kooyong Volunteer 1</dc:creator>
  <cp:keywords/>
  <dc:description/>
  <cp:lastModifiedBy>Kooyong Volunteer 1</cp:lastModifiedBy>
  <cp:revision>6</cp:revision>
  <dcterms:created xsi:type="dcterms:W3CDTF">2024-09-25T01:43:00Z</dcterms:created>
  <dcterms:modified xsi:type="dcterms:W3CDTF">2024-09-25T05:25:00Z</dcterms:modified>
</cp:coreProperties>
</file>